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283" w:rsidRDefault="006B5283" w:rsidP="006B5283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639D3">
        <w:rPr>
          <w:rFonts w:ascii="Segoe UI" w:eastAsia="Times New Roman" w:hAnsi="Segoe UI" w:cs="Segoe UI"/>
          <w:sz w:val="24"/>
          <w:szCs w:val="24"/>
          <w:lang w:eastAsia="es-ES"/>
        </w:rPr>
        <w:t>NOMBRE:________________________________________________________________</w:t>
      </w:r>
    </w:p>
    <w:p w:rsidR="006B5283" w:rsidRDefault="006B5283" w:rsidP="006B5283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Default="006B5283" w:rsidP="006B5283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7639D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7639D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7639D3">
        <w:rPr>
          <w:rFonts w:ascii="Segoe UI" w:eastAsia="Times New Roman" w:hAnsi="Segoe UI" w:cs="Segoe UI"/>
          <w:sz w:val="24"/>
          <w:szCs w:val="24"/>
          <w:lang w:eastAsia="es-ES"/>
        </w:rPr>
        <w:t>Instrucción 4: Utiliza las letras que solicité y juega a escribir, observa algunas imágenes que estén a tu alrededor (mesa, silla, televisor,  cortinas, frutas, juguetes, etc.) e intenta escribirlas como tu te lo imaginas, recuerda que estas  "JUGANDO A ESCRIBIR", no importa si no es la manera correcta.  Envíame una fot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o con las palabras que creaste.</w:t>
      </w:r>
    </w:p>
    <w:p w:rsidR="006B5283" w:rsidRPr="007639D3" w:rsidRDefault="006B5283" w:rsidP="006B5283">
      <w:pPr>
        <w:rPr>
          <w:rFonts w:ascii="Segoe UI" w:hAnsi="Segoe UI" w:cs="Segoe UI"/>
        </w:rPr>
      </w:pPr>
    </w:p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/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NOMBRE:_____________________________________________________________________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_____________________________________________________________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Nº 4: Jueves 20 de Agosto  " Clase Online"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NOMBRE:_____________________________________________________________________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_____________________________________________________________________________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 actividad Nº 5: viernes 21 de agosto  "Conociendo el número 10"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Escucha "Cuento corto del número 10" para que aprendas cómo se forma este numeral en el siguiente link: </w:t>
      </w:r>
      <w:hyperlink r:id="rId4" w:history="1">
        <w:r>
          <w:rPr>
            <w:rStyle w:val="Hipervnculo"/>
          </w:rPr>
          <w:t>https://www.youtube.com/watch?v=vc27guIXZiE</w:t>
        </w:r>
      </w:hyperlink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 y "Aprende a escribir el número 10" en el link: </w:t>
      </w:r>
      <w:hyperlink r:id="rId5" w:tgtFrame="_blank" w:history="1">
        <w:r w:rsidRPr="00BF32F4">
          <w:rPr>
            <w:rFonts w:ascii="Segoe UI" w:eastAsia="Times New Roman" w:hAnsi="Segoe UI" w:cs="Segoe UI"/>
            <w:color w:val="0000FF"/>
            <w:sz w:val="23"/>
            <w:u w:val="single"/>
            <w:lang w:eastAsia="es-ES"/>
          </w:rPr>
          <w:t>https://youtu.be/j4aaFHiKhwU</w:t>
        </w:r>
      </w:hyperlink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lastRenderedPageBreak/>
        <w:t>NOMBRE._____________________________________________________________________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pBdr>
          <w:bottom w:val="single" w:sz="12" w:space="1" w:color="auto"/>
        </w:pBd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Pr="00BF32F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2: Remarca el número 10, rellénalo con puntitos de colores, pinta la imagen y las burbujas de color celeste.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731510" cy="7924800"/>
            <wp:effectExtent l="19050" t="0" r="2540" b="0"/>
            <wp:docPr id="28" name="20 Imagen" descr="br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b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92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F32F4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</w:t>
      </w:r>
      <w:r>
        <w:rPr>
          <w:rFonts w:ascii="Segoe UI" w:eastAsia="Times New Roman" w:hAnsi="Segoe UI" w:cs="Segoe UI"/>
          <w:sz w:val="24"/>
          <w:szCs w:val="24"/>
          <w:lang w:eastAsia="es-ES"/>
        </w:rPr>
        <w:t>_</w:t>
      </w:r>
    </w:p>
    <w:p w:rsidR="006B5283" w:rsidRPr="00BF32F4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BF32F4" w:rsidRDefault="006B5283" w:rsidP="006B5283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BF32F4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BF32F4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BF32F4">
        <w:rPr>
          <w:rFonts w:ascii="Segoe UI" w:eastAsia="Times New Roman" w:hAnsi="Segoe UI" w:cs="Segoe UI"/>
          <w:sz w:val="24"/>
          <w:szCs w:val="24"/>
          <w:lang w:eastAsia="es-ES"/>
        </w:rPr>
        <w:t>Instrucción 3: Colorea el número 10, la palabra y las imágenes, grafica los numerales.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F32F4"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429250" cy="8972550"/>
            <wp:effectExtent l="19050" t="0" r="0" b="0"/>
            <wp:docPr id="29" name="17 Imagen" descr="el-numero-diez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-numero-diez-10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Pr="00372964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  <w:r w:rsidRPr="00372964">
        <w:rPr>
          <w:rFonts w:ascii="Segoe UI" w:eastAsia="Times New Roman" w:hAnsi="Segoe UI" w:cs="Segoe UI"/>
          <w:sz w:val="24"/>
          <w:szCs w:val="24"/>
          <w:lang w:eastAsia="es-ES"/>
        </w:rPr>
        <w:lastRenderedPageBreak/>
        <w:t>NOMBRE:_________________________________________________________________</w:t>
      </w:r>
    </w:p>
    <w:p w:rsidR="006B5283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Default="006B5283" w:rsidP="006B5283">
      <w:pPr>
        <w:pBdr>
          <w:bottom w:val="single" w:sz="12" w:space="1" w:color="auto"/>
        </w:pBd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372964" w:rsidRDefault="006B5283" w:rsidP="006B5283">
      <w:pPr>
        <w:jc w:val="left"/>
        <w:textAlignment w:val="baseline"/>
        <w:rPr>
          <w:rFonts w:ascii="Segoe UI" w:eastAsia="Times New Roman" w:hAnsi="Segoe UI" w:cs="Segoe UI"/>
          <w:sz w:val="24"/>
          <w:szCs w:val="24"/>
          <w:lang w:eastAsia="es-ES"/>
        </w:rPr>
      </w:pPr>
    </w:p>
    <w:p w:rsidR="006B5283" w:rsidRPr="00372964" w:rsidRDefault="006B5283" w:rsidP="006B5283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372964">
        <w:rPr>
          <w:rFonts w:ascii="Segoe UI" w:eastAsia="Times New Roman" w:hAnsi="Segoe UI" w:cs="Segoe UI"/>
          <w:sz w:val="24"/>
          <w:szCs w:val="24"/>
          <w:lang w:eastAsia="es-ES"/>
        </w:rPr>
        <w:t>Instrucción 4: Colorea todos los números 10 que encuentres en los círculos</w:t>
      </w:r>
      <w:r w:rsidRPr="0037296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6B5283" w:rsidRDefault="006B5283" w:rsidP="006B5283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5612130" cy="9391650"/>
            <wp:effectExtent l="19050" t="0" r="7620" b="0"/>
            <wp:docPr id="30" name="22 Imagen" descr="IMG-2020081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812-WA010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83" w:rsidRDefault="006B5283" w:rsidP="006B5283">
      <w:pPr>
        <w:jc w:val="both"/>
      </w:pPr>
    </w:p>
    <w:p w:rsidR="00822DF1" w:rsidRDefault="00822DF1"/>
    <w:sectPr w:rsidR="00822DF1" w:rsidSect="00A9110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83"/>
    <w:rsid w:val="006B5283"/>
    <w:rsid w:val="00822D55"/>
    <w:rsid w:val="00822DF1"/>
    <w:rsid w:val="00C95831"/>
    <w:rsid w:val="00E350D3"/>
    <w:rsid w:val="00F0381D"/>
    <w:rsid w:val="00F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7D234-3C14-AE41-A432-B1B803EA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B52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2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hyperlink" Target="https://youtu.be/j4aaFHiKhwU" TargetMode="External" /><Relationship Id="rId10" Type="http://schemas.openxmlformats.org/officeDocument/2006/relationships/theme" Target="theme/theme1.xml" /><Relationship Id="rId4" Type="http://schemas.openxmlformats.org/officeDocument/2006/relationships/hyperlink" Target="https://www.youtube.com/watch?v=vc27guIXZiE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2020-08-21T02:15:00Z</dcterms:created>
  <dcterms:modified xsi:type="dcterms:W3CDTF">2020-08-21T02:15:00Z</dcterms:modified>
</cp:coreProperties>
</file>